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3" w:rsidRDefault="00376D73" w:rsidP="00376D7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7F2AA9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76D73" w:rsidRPr="00376D73" w:rsidRDefault="00376D73" w:rsidP="00376D73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376D73">
        <w:rPr>
          <w:rFonts w:ascii="仿宋" w:eastAsia="仿宋" w:hAnsi="仿宋" w:hint="eastAsia"/>
          <w:sz w:val="32"/>
          <w:szCs w:val="32"/>
        </w:rPr>
        <w:t>长春大学易制毒化学品使用人员名单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445"/>
      </w:tblGrid>
      <w:tr w:rsidR="00BE4E3B" w:rsidTr="00BE4E3B">
        <w:trPr>
          <w:trHeight w:val="862"/>
        </w:trPr>
        <w:tc>
          <w:tcPr>
            <w:tcW w:w="8522" w:type="dxa"/>
            <w:gridSpan w:val="3"/>
            <w:vAlign w:val="center"/>
          </w:tcPr>
          <w:bookmarkEnd w:id="0"/>
          <w:p w:rsidR="00BE4E3B" w:rsidRPr="00BE4E3B" w:rsidRDefault="00BE4E3B" w:rsidP="00BE4E3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学院或科研平台：</w:t>
            </w:r>
            <w:r w:rsidR="00376D7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（盖章）</w:t>
            </w:r>
          </w:p>
        </w:tc>
      </w:tr>
      <w:tr w:rsidR="00BE4E3B" w:rsidTr="00BE4E3B">
        <w:tc>
          <w:tcPr>
            <w:tcW w:w="959" w:type="dxa"/>
            <w:vAlign w:val="center"/>
          </w:tcPr>
          <w:p w:rsidR="00BE4E3B" w:rsidRPr="00BE4E3B" w:rsidRDefault="00BE4E3B" w:rsidP="00BE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4E3B">
              <w:rPr>
                <w:rFonts w:ascii="仿宋" w:eastAsia="仿宋" w:hAnsi="仿宋" w:hint="eastAsia"/>
                <w:sz w:val="24"/>
                <w:szCs w:val="24"/>
              </w:rPr>
              <w:t>易制毒化学品</w:t>
            </w:r>
          </w:p>
          <w:p w:rsidR="00BE4E3B" w:rsidRPr="00BE4E3B" w:rsidRDefault="00BE4E3B" w:rsidP="00BE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4E3B">
              <w:rPr>
                <w:rFonts w:ascii="仿宋" w:eastAsia="仿宋" w:hAnsi="仿宋" w:hint="eastAsia"/>
                <w:sz w:val="24"/>
                <w:szCs w:val="24"/>
              </w:rPr>
              <w:t>使用人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445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4E3B">
              <w:rPr>
                <w:rFonts w:ascii="仿宋" w:eastAsia="仿宋" w:hAnsi="仿宋" w:hint="eastAsia"/>
                <w:sz w:val="24"/>
                <w:szCs w:val="24"/>
              </w:rPr>
              <w:t>易制毒化学品</w:t>
            </w:r>
          </w:p>
          <w:p w:rsidR="00BE4E3B" w:rsidRPr="00BE4E3B" w:rsidRDefault="00BE4E3B" w:rsidP="00BE4E3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使用人身份证号码</w:t>
            </w: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E4E3B" w:rsidRDefault="00BE4E3B" w:rsidP="006B7F6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张三</w:t>
            </w:r>
          </w:p>
        </w:tc>
        <w:tc>
          <w:tcPr>
            <w:tcW w:w="4445" w:type="dxa"/>
          </w:tcPr>
          <w:p w:rsidR="00BE4E3B" w:rsidRDefault="00BE4E3B" w:rsidP="006B7F6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李四</w:t>
            </w: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...</w:t>
            </w: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...</w:t>
            </w: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4E3B" w:rsidTr="00BE4E3B">
        <w:trPr>
          <w:trHeight w:val="374"/>
        </w:trPr>
        <w:tc>
          <w:tcPr>
            <w:tcW w:w="959" w:type="dxa"/>
            <w:vAlign w:val="center"/>
          </w:tcPr>
          <w:p w:rsidR="00BE4E3B" w:rsidRDefault="00BE4E3B" w:rsidP="00BE4E3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BE4E3B" w:rsidRDefault="00BE4E3B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6D73" w:rsidTr="00257B2C">
        <w:trPr>
          <w:trHeight w:val="374"/>
        </w:trPr>
        <w:tc>
          <w:tcPr>
            <w:tcW w:w="959" w:type="dxa"/>
            <w:vAlign w:val="center"/>
          </w:tcPr>
          <w:p w:rsidR="00376D73" w:rsidRDefault="00376D73" w:rsidP="00257B2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45" w:type="dxa"/>
          </w:tcPr>
          <w:p w:rsidR="00376D73" w:rsidRDefault="00376D73" w:rsidP="00257B2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B7F6B" w:rsidRPr="006B7F6B" w:rsidRDefault="006B7F6B" w:rsidP="006B7F6B">
      <w:pPr>
        <w:rPr>
          <w:rFonts w:ascii="仿宋" w:eastAsia="仿宋" w:hAnsi="仿宋"/>
          <w:sz w:val="28"/>
          <w:szCs w:val="28"/>
        </w:rPr>
      </w:pPr>
    </w:p>
    <w:sectPr w:rsidR="006B7F6B" w:rsidRPr="006B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7470"/>
    <w:multiLevelType w:val="hybridMultilevel"/>
    <w:tmpl w:val="9286A4CA"/>
    <w:lvl w:ilvl="0" w:tplc="262CD22C">
      <w:start w:val="1"/>
      <w:numFmt w:val="japaneseCounting"/>
      <w:lvlText w:val="%1、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5"/>
    <w:rsid w:val="001C59B5"/>
    <w:rsid w:val="00217944"/>
    <w:rsid w:val="00376D73"/>
    <w:rsid w:val="004962F8"/>
    <w:rsid w:val="004F76D9"/>
    <w:rsid w:val="00552785"/>
    <w:rsid w:val="006B7F6B"/>
    <w:rsid w:val="007F2AA9"/>
    <w:rsid w:val="00B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6B"/>
    <w:pPr>
      <w:ind w:firstLineChars="200" w:firstLine="420"/>
    </w:pPr>
  </w:style>
  <w:style w:type="table" w:styleId="a4">
    <w:name w:val="Table Grid"/>
    <w:basedOn w:val="a1"/>
    <w:uiPriority w:val="59"/>
    <w:rsid w:val="006B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2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F6B"/>
    <w:pPr>
      <w:ind w:firstLineChars="200" w:firstLine="420"/>
    </w:pPr>
  </w:style>
  <w:style w:type="table" w:styleId="a4">
    <w:name w:val="Table Grid"/>
    <w:basedOn w:val="a1"/>
    <w:uiPriority w:val="59"/>
    <w:rsid w:val="006B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2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2023-12-12T01:41:00Z</dcterms:created>
  <dcterms:modified xsi:type="dcterms:W3CDTF">2023-12-12T02:36:00Z</dcterms:modified>
</cp:coreProperties>
</file>